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4D584239" w:rsidR="00391B6C" w:rsidRDefault="00054F54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306EDE29">
                <wp:simplePos x="0" y="0"/>
                <wp:positionH relativeFrom="column">
                  <wp:posOffset>-776177</wp:posOffset>
                </wp:positionH>
                <wp:positionV relativeFrom="paragraph">
                  <wp:posOffset>372141</wp:posOffset>
                </wp:positionV>
                <wp:extent cx="1435821" cy="733646"/>
                <wp:effectExtent l="19050" t="19050" r="1206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821" cy="733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054F5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054F5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332C113C" w14:textId="6B1663BC" w:rsidR="00FC292C" w:rsidRP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FC292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29.3pt;width:113.05pt;height:57.7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" fillcolor="white [3212]" strokecolor="#00b050" strokeweight="2.25pt">
                <v:textbox>
                  <w:txbxContent>
                    <w:p w14:paraId="73944758" w14:textId="77777777" w:rsidR="00F63B3A" w:rsidRPr="00054F5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054F5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332C113C" w14:textId="6B1663BC" w:rsidR="00FC292C" w:rsidRP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FC292C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21659C85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7EC7C6AE" w:rsidR="00F63B3A" w:rsidRPr="00F63B3A" w:rsidRDefault="00AA67F0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Text and Images </w:t>
                            </w:r>
                            <w:r w:rsidR="002A2771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082D"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7EC7C6AE" w:rsidR="00F63B3A" w:rsidRPr="00F63B3A" w:rsidRDefault="00AA67F0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Text and Images </w:t>
                      </w:r>
                      <w:r w:rsidR="002A2771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6247E">
        <w:rPr>
          <w:color w:val="0000FF"/>
          <w:lang w:eastAsia="en-GB"/>
        </w:rPr>
        <w:t xml:space="preserve"> </w:t>
      </w:r>
    </w:p>
    <w:p w14:paraId="15549C33" w14:textId="4EF40B0A" w:rsidR="00391B6C" w:rsidRDefault="007B1425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25FB2466">
                <wp:simplePos x="0" y="0"/>
                <wp:positionH relativeFrom="column">
                  <wp:posOffset>3457903</wp:posOffset>
                </wp:positionH>
                <wp:positionV relativeFrom="paragraph">
                  <wp:posOffset>2880404</wp:posOffset>
                </wp:positionV>
                <wp:extent cx="1376856" cy="1019503"/>
                <wp:effectExtent l="19050" t="19050" r="1397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856" cy="1019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2F35B2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F35B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4</w:t>
                            </w:r>
                          </w:p>
                          <w:p w14:paraId="6AAE17F2" w14:textId="4CDD14C4" w:rsidR="00FC292C" w:rsidRPr="00FC292C" w:rsidRDefault="00FC292C" w:rsidP="002F35B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C19E4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272.3pt;margin-top:226.8pt;width:108.4pt;height:80.3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" fillcolor="white [3212]" strokecolor="red" strokeweight="2.25pt">
                <v:textbox>
                  <w:txbxContent>
                    <w:p w14:paraId="4CBCC244" w14:textId="77777777" w:rsidR="00F63B3A" w:rsidRPr="002F35B2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F35B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4</w:t>
                      </w:r>
                    </w:p>
                    <w:p w14:paraId="6AAE17F2" w14:textId="4CDD14C4" w:rsidR="00FC292C" w:rsidRPr="00FC292C" w:rsidRDefault="00FC292C" w:rsidP="002F35B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F54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2314118E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329069"/>
                <wp:effectExtent l="19050" t="19050" r="12065" b="234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29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97B53" w14:textId="77777777" w:rsidR="00054F54" w:rsidRDefault="00054F54" w:rsidP="00054F5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425CF2EC" w14:textId="77777777" w:rsidR="00054F54" w:rsidRPr="00F8131F" w:rsidRDefault="00054F54" w:rsidP="00054F54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3" type="#_x0000_t202" style="position:absolute;margin-left:342.4pt;margin-top:569.6pt;width:107.05pt;height:104.6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" fillcolor="white [3212]" strokecolor="#ffc000" strokeweight="2.25pt">
                <v:textbox>
                  <w:txbxContent>
                    <w:p w14:paraId="50D97B53" w14:textId="77777777" w:rsidR="00054F54" w:rsidRDefault="00054F54" w:rsidP="00054F54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bookmarkStart w:id="1" w:name="_GoBack"/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425CF2EC" w14:textId="77777777" w:rsidR="00054F54" w:rsidRPr="00F8131F" w:rsidRDefault="00054F54" w:rsidP="00054F54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bookmarkEnd w:id="1"/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F54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759EE078">
                <wp:simplePos x="0" y="0"/>
                <wp:positionH relativeFrom="column">
                  <wp:posOffset>-680189</wp:posOffset>
                </wp:positionH>
                <wp:positionV relativeFrom="paragraph">
                  <wp:posOffset>1935270</wp:posOffset>
                </wp:positionV>
                <wp:extent cx="2886636" cy="2020186"/>
                <wp:effectExtent l="19050" t="19050" r="28575" b="184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636" cy="2020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054F5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054F5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4033864D" w14:textId="77777777" w:rsidR="00054F54" w:rsidRPr="00B870D4" w:rsidRDefault="00054F54" w:rsidP="00054F5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Understand the importance of evaluati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on and adaptation of individual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features to enhance an overall presentation.</w:t>
                            </w:r>
                          </w:p>
                          <w:p w14:paraId="13B407A0" w14:textId="77777777" w:rsidR="00054F54" w:rsidRPr="00B870D4" w:rsidRDefault="00054F54" w:rsidP="00054F5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Understand the potential of multimedia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to inform or persuade and know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how to integrate words, images and sou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nds imaginatively for different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audiences and purposes.</w:t>
                            </w:r>
                          </w:p>
                          <w:p w14:paraId="7C953BD2" w14:textId="77777777" w:rsidR="00054F54" w:rsidRPr="00B870D4" w:rsidRDefault="00054F54" w:rsidP="00054F5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Recognise the features of good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design in different printed and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electronic texts, (e.g. a poster, website, presen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tation). Talk about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design in the context of own work.</w:t>
                            </w:r>
                          </w:p>
                          <w:p w14:paraId="4309FA27" w14:textId="0424D80F" w:rsidR="00FC292C" w:rsidRPr="00FC292C" w:rsidRDefault="00054F54" w:rsidP="00054F5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Know that images (still and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moving) can be used to enhance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pres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entations or communicate ideas.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4" type="#_x0000_t202" style="position:absolute;margin-left:-53.55pt;margin-top:152.4pt;width:227.3pt;height:159.0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" fillcolor="white [3212]" strokecolor="#00b050" strokeweight="2.25pt">
                <v:textbox>
                  <w:txbxContent>
                    <w:p w14:paraId="186F4A96" w14:textId="77777777" w:rsidR="00F63B3A" w:rsidRPr="00054F5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054F5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4033864D" w14:textId="77777777" w:rsidR="00054F54" w:rsidRPr="00B870D4" w:rsidRDefault="00054F54" w:rsidP="00054F5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Understand the importance of evaluati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on and adaptation of individual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features to enhance an overall presentation.</w:t>
                      </w:r>
                    </w:p>
                    <w:p w14:paraId="13B407A0" w14:textId="77777777" w:rsidR="00054F54" w:rsidRPr="00B870D4" w:rsidRDefault="00054F54" w:rsidP="00054F5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Understand the potential of multimedia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to inform or persuade and know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how to integrate words, images and sou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nds imaginatively for different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audiences and purposes.</w:t>
                      </w:r>
                    </w:p>
                    <w:p w14:paraId="7C953BD2" w14:textId="77777777" w:rsidR="00054F54" w:rsidRPr="00B870D4" w:rsidRDefault="00054F54" w:rsidP="00054F5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Recognise the features of good 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design in different printed and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electronic texts, (e.g. a poster, website, presen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tation). Talk about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design in the context of own work.</w:t>
                      </w:r>
                    </w:p>
                    <w:p w14:paraId="4309FA27" w14:textId="0424D80F" w:rsidR="00FC292C" w:rsidRPr="00FC292C" w:rsidRDefault="00054F54" w:rsidP="00054F54">
                      <w:pPr>
                        <w:spacing w:after="0" w:line="240" w:lineRule="auto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Know that images (still and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moving) can be used to enhance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pres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entations or communicate ideas.</w:t>
                      </w:r>
                    </w:p>
                  </w:txbxContent>
                </v:textbox>
              </v:shape>
            </w:pict>
          </mc:Fallback>
        </mc:AlternateContent>
      </w:r>
      <w:r w:rsidR="005F006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32482B18">
                <wp:simplePos x="0" y="0"/>
                <wp:positionH relativeFrom="column">
                  <wp:posOffset>-776177</wp:posOffset>
                </wp:positionH>
                <wp:positionV relativeFrom="paragraph">
                  <wp:posOffset>4862948</wp:posOffset>
                </wp:positionV>
                <wp:extent cx="1593951" cy="946298"/>
                <wp:effectExtent l="19050" t="19050" r="25400" b="254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951" cy="946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7F99B01C" w14:textId="65A0CAE9" w:rsidR="00FC292C" w:rsidRPr="00FC292C" w:rsidRDefault="00FC292C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C2F2" id="_x0000_s1045" type="#_x0000_t202" style="position:absolute;margin-left:-61.1pt;margin-top:382.9pt;width:125.5pt;height:74.5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7F99B01C" w14:textId="65A0CAE9" w:rsidR="00FC292C" w:rsidRPr="00FC292C" w:rsidRDefault="00FC292C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C5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112475BE">
                <wp:simplePos x="0" y="0"/>
                <wp:positionH relativeFrom="column">
                  <wp:posOffset>-244549</wp:posOffset>
                </wp:positionH>
                <wp:positionV relativeFrom="paragraph">
                  <wp:posOffset>7276539</wp:posOffset>
                </wp:positionV>
                <wp:extent cx="1855470" cy="1350335"/>
                <wp:effectExtent l="19050" t="19050" r="11430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135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77777777" w:rsidR="007F05FD" w:rsidRPr="007F05FD" w:rsidRDefault="007F05FD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05F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1 - </w:t>
                            </w:r>
                          </w:p>
                          <w:p w14:paraId="6C353D08" w14:textId="77777777" w:rsidR="002D4C52" w:rsidRPr="00DA7FC8" w:rsidRDefault="002D4C52" w:rsidP="002D4C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Know that there are various ways of capturing still and moving images.</w:t>
                            </w:r>
                          </w:p>
                          <w:p w14:paraId="5173488D" w14:textId="69E9C9A0" w:rsidR="002D4C52" w:rsidRPr="00DA7FC8" w:rsidRDefault="002D4C52" w:rsidP="002D4C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the need to frame an image or s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cene and keep the camera still.</w:t>
                            </w:r>
                          </w:p>
                          <w:p w14:paraId="4EB331BF" w14:textId="77777777" w:rsidR="002D4C52" w:rsidRPr="00DA7FC8" w:rsidRDefault="002D4C52" w:rsidP="002D4C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how to take images appropriately and responsibly.</w:t>
                            </w:r>
                          </w:p>
                          <w:p w14:paraId="739ED033" w14:textId="0D540AF6" w:rsidR="00FC292C" w:rsidRPr="002A2771" w:rsidRDefault="00FC292C" w:rsidP="002D4C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7" type="#_x0000_t202" style="position:absolute;margin-left:-19.25pt;margin-top:572.95pt;width:146.1pt;height:106.3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" fillcolor="white [3212]" strokecolor="#00b0f0" strokeweight="2.25pt">
                <v:textbox>
                  <w:txbxContent>
                    <w:p w14:paraId="5E10414E" w14:textId="77777777" w:rsidR="007F05FD" w:rsidRPr="007F05FD" w:rsidRDefault="007F05FD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7F05F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1 - </w:t>
                      </w:r>
                    </w:p>
                    <w:p w14:paraId="6C353D08" w14:textId="77777777" w:rsidR="002D4C52" w:rsidRPr="00DA7FC8" w:rsidRDefault="002D4C52" w:rsidP="002D4C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Know that there are various ways of capturing still and moving images.</w:t>
                      </w:r>
                    </w:p>
                    <w:p w14:paraId="5173488D" w14:textId="69E9C9A0" w:rsidR="002D4C52" w:rsidRPr="00DA7FC8" w:rsidRDefault="002D4C52" w:rsidP="002D4C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the need to frame an image or s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cene and keep the camera still.</w:t>
                      </w:r>
                    </w:p>
                    <w:p w14:paraId="4EB331BF" w14:textId="77777777" w:rsidR="002D4C52" w:rsidRPr="00DA7FC8" w:rsidRDefault="002D4C52" w:rsidP="002D4C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how to take images appropriately and responsibly.</w:t>
                      </w:r>
                    </w:p>
                    <w:p w14:paraId="739ED033" w14:textId="0D540AF6" w:rsidR="00FC292C" w:rsidRPr="002A2771" w:rsidRDefault="00FC292C" w:rsidP="002D4C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5B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6A044D07">
                <wp:simplePos x="0" y="0"/>
                <wp:positionH relativeFrom="column">
                  <wp:posOffset>2615609</wp:posOffset>
                </wp:positionH>
                <wp:positionV relativeFrom="paragraph">
                  <wp:posOffset>4767255</wp:posOffset>
                </wp:positionV>
                <wp:extent cx="1765053" cy="1892595"/>
                <wp:effectExtent l="19050" t="19050" r="26035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53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2F35B2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F35B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3</w:t>
                            </w:r>
                          </w:p>
                          <w:p w14:paraId="5ED7BD6C" w14:textId="77777777" w:rsidR="002F35B2" w:rsidRPr="00EC512D" w:rsidRDefault="002F35B2" w:rsidP="002F35B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Recognise the features of good page design and multimedia</w:t>
                            </w:r>
                          </w:p>
                          <w:p w14:paraId="158AC555" w14:textId="77777777" w:rsidR="002F35B2" w:rsidRDefault="002F35B2" w:rsidP="002F35B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presentations.</w:t>
                            </w:r>
                          </w:p>
                          <w:p w14:paraId="07C11357" w14:textId="77777777" w:rsidR="002F35B2" w:rsidRPr="00EC512D" w:rsidRDefault="002F35B2" w:rsidP="002F35B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Consider how design features meet the needs of the audience e.g.</w:t>
                            </w:r>
                          </w:p>
                          <w:p w14:paraId="150FB2B2" w14:textId="77777777" w:rsidR="002F35B2" w:rsidRPr="00EC512D" w:rsidRDefault="002F35B2" w:rsidP="002F35B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poster, newspaper, menu, instructions.</w:t>
                            </w:r>
                          </w:p>
                          <w:p w14:paraId="16471216" w14:textId="77777777" w:rsidR="002F35B2" w:rsidRPr="00EC512D" w:rsidRDefault="002F35B2" w:rsidP="002F35B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Understand that some tasks and problem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s require a variety of software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tools to accomplish them.</w:t>
                            </w:r>
                          </w:p>
                          <w:p w14:paraId="469F8005" w14:textId="228EE444" w:rsidR="00FC292C" w:rsidRPr="00FC292C" w:rsidRDefault="00FC292C" w:rsidP="002F35B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8" type="#_x0000_t202" style="position:absolute;margin-left:205.95pt;margin-top:375.35pt;width:139pt;height:149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" fillcolor="white [3212]" strokecolor="red" strokeweight="2.25pt">
                <v:textbox>
                  <w:txbxContent>
                    <w:p w14:paraId="2F1472FA" w14:textId="77777777" w:rsidR="00F63B3A" w:rsidRPr="002F35B2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F35B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3</w:t>
                      </w:r>
                    </w:p>
                    <w:p w14:paraId="5ED7BD6C" w14:textId="77777777" w:rsidR="002F35B2" w:rsidRPr="00EC512D" w:rsidRDefault="002F35B2" w:rsidP="002F35B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Recognise the features of good page design and multimedia</w:t>
                      </w:r>
                    </w:p>
                    <w:p w14:paraId="158AC555" w14:textId="77777777" w:rsidR="002F35B2" w:rsidRDefault="002F35B2" w:rsidP="002F35B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presentations.</w:t>
                      </w:r>
                    </w:p>
                    <w:p w14:paraId="07C11357" w14:textId="77777777" w:rsidR="002F35B2" w:rsidRPr="00EC512D" w:rsidRDefault="002F35B2" w:rsidP="002F35B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Consider how design features meet the needs of the audience e.g.</w:t>
                      </w:r>
                    </w:p>
                    <w:p w14:paraId="150FB2B2" w14:textId="77777777" w:rsidR="002F35B2" w:rsidRPr="00EC512D" w:rsidRDefault="002F35B2" w:rsidP="002F35B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poster, newspaper, menu, instructions.</w:t>
                      </w:r>
                    </w:p>
                    <w:p w14:paraId="16471216" w14:textId="77777777" w:rsidR="002F35B2" w:rsidRPr="00EC512D" w:rsidRDefault="002F35B2" w:rsidP="002F35B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Understand that some tasks and problem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s require a variety of software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tools to accomplish them.</w:t>
                      </w:r>
                    </w:p>
                    <w:p w14:paraId="469F8005" w14:textId="228EE444" w:rsidR="00FC292C" w:rsidRPr="00FC292C" w:rsidRDefault="00FC292C" w:rsidP="002F35B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54F54"/>
    <w:rsid w:val="000840A4"/>
    <w:rsid w:val="000B221D"/>
    <w:rsid w:val="000C65AB"/>
    <w:rsid w:val="000F03D2"/>
    <w:rsid w:val="000F6F95"/>
    <w:rsid w:val="0010339A"/>
    <w:rsid w:val="002A2771"/>
    <w:rsid w:val="002D4C52"/>
    <w:rsid w:val="002E6806"/>
    <w:rsid w:val="002F35B2"/>
    <w:rsid w:val="00391B6C"/>
    <w:rsid w:val="003B7D89"/>
    <w:rsid w:val="004478F4"/>
    <w:rsid w:val="005F006F"/>
    <w:rsid w:val="006130CF"/>
    <w:rsid w:val="006510B8"/>
    <w:rsid w:val="00696077"/>
    <w:rsid w:val="007443FF"/>
    <w:rsid w:val="0075678A"/>
    <w:rsid w:val="007B1425"/>
    <w:rsid w:val="007B233A"/>
    <w:rsid w:val="007E2EF9"/>
    <w:rsid w:val="007F05FD"/>
    <w:rsid w:val="00831CB6"/>
    <w:rsid w:val="00840A48"/>
    <w:rsid w:val="008431AB"/>
    <w:rsid w:val="00851A3C"/>
    <w:rsid w:val="0088231D"/>
    <w:rsid w:val="008F4FC4"/>
    <w:rsid w:val="0096247E"/>
    <w:rsid w:val="009876AA"/>
    <w:rsid w:val="00A10420"/>
    <w:rsid w:val="00A62F60"/>
    <w:rsid w:val="00A82C2A"/>
    <w:rsid w:val="00AA67F0"/>
    <w:rsid w:val="00C8098F"/>
    <w:rsid w:val="00D55916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customStyle="1" w:styleId="Default">
    <w:name w:val="Default"/>
    <w:rsid w:val="00054F54"/>
    <w:pPr>
      <w:autoSpaceDE w:val="0"/>
      <w:adjustRightInd w:val="0"/>
      <w:spacing w:after="0" w:line="240" w:lineRule="auto"/>
      <w:textAlignment w:val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4</cp:revision>
  <cp:lastPrinted>2019-12-02T18:00:00Z</cp:lastPrinted>
  <dcterms:created xsi:type="dcterms:W3CDTF">2020-01-19T18:14:00Z</dcterms:created>
  <dcterms:modified xsi:type="dcterms:W3CDTF">2020-04-29T15:44:00Z</dcterms:modified>
</cp:coreProperties>
</file>